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14F371FF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C64ADD">
        <w:rPr>
          <w:rFonts w:ascii="Calibri" w:hAnsi="Calibri" w:cs="Calibri"/>
          <w:sz w:val="20"/>
          <w:szCs w:val="20"/>
        </w:rPr>
        <w:t>21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740F78">
        <w:rPr>
          <w:rFonts w:ascii="Calibri" w:hAnsi="Calibri" w:cs="Calibri"/>
          <w:sz w:val="20"/>
          <w:szCs w:val="20"/>
        </w:rPr>
        <w:t>1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7F95C4AB" w:rsidR="00DB6C7F" w:rsidRDefault="00C64ADD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Zakwaterowanie i wyżywienie podczas warsztatów liderskich dla 20 uczestników i 3 osób kadry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9F3AEF" w14:textId="44653557" w:rsidR="00C64ADD" w:rsidRPr="00B321CC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Hlk513066261"/>
      <w:bookmarkEnd w:id="0"/>
      <w:r w:rsidRPr="00B321CC">
        <w:rPr>
          <w:rFonts w:ascii="Calibri" w:hAnsi="Calibri" w:cs="Calibri"/>
          <w:color w:val="000000"/>
          <w:sz w:val="20"/>
          <w:szCs w:val="20"/>
        </w:rPr>
        <w:t xml:space="preserve">Opis </w:t>
      </w:r>
      <w:r w:rsidR="009167B0" w:rsidRPr="00B321CC">
        <w:rPr>
          <w:rFonts w:ascii="Calibri" w:hAnsi="Calibri" w:cs="Calibri"/>
          <w:color w:val="000000"/>
          <w:sz w:val="20"/>
          <w:szCs w:val="20"/>
        </w:rPr>
        <w:t>przedmiotu zamówienia</w:t>
      </w:r>
      <w:r w:rsidRPr="00B321CC">
        <w:rPr>
          <w:rFonts w:ascii="Calibri" w:hAnsi="Calibri" w:cs="Calibri"/>
          <w:color w:val="000000"/>
          <w:sz w:val="20"/>
          <w:szCs w:val="20"/>
        </w:rPr>
        <w:t>:</w:t>
      </w:r>
      <w:r w:rsidR="00C64ADD" w:rsidRPr="00B321CC">
        <w:rPr>
          <w:rFonts w:ascii="Calibri" w:hAnsi="Calibri" w:cs="Calibri"/>
          <w:color w:val="000000"/>
          <w:sz w:val="20"/>
          <w:szCs w:val="20"/>
        </w:rPr>
        <w:t>|</w:t>
      </w:r>
    </w:p>
    <w:p w14:paraId="46D0ACD5" w14:textId="61600B01" w:rsidR="00C64ADD" w:rsidRPr="00B321CC" w:rsidRDefault="00C64ADD" w:rsidP="00C64ADD">
      <w:pPr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 xml:space="preserve">W związku z planowanym kursem liderskim zwracamy się do Państwa o cenę za organizację zakwaterowanie i wyżywienie w dniu 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>25-27 stycznia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 xml:space="preserve"> 201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>9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 xml:space="preserve"> r dla 20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 xml:space="preserve"> uczestników i 3 osób kadry</w:t>
      </w: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>.</w:t>
      </w:r>
    </w:p>
    <w:p w14:paraId="4E83462A" w14:textId="77777777" w:rsidR="00C64ADD" w:rsidRPr="00B321CC" w:rsidRDefault="00C64ADD" w:rsidP="00C64ADD">
      <w:pPr>
        <w:rPr>
          <w:rFonts w:ascii="Calibri" w:hAnsi="Calibri" w:cs="Calibri"/>
          <w:color w:val="000000"/>
          <w:sz w:val="20"/>
          <w:szCs w:val="20"/>
          <w:lang w:eastAsia="ar-SA"/>
        </w:rPr>
      </w:pPr>
    </w:p>
    <w:p w14:paraId="1D278A7C" w14:textId="77777777" w:rsidR="00C64ADD" w:rsidRPr="00B321CC" w:rsidRDefault="00C64ADD" w:rsidP="00C64ADD">
      <w:pPr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>W ramach wyjazdu cena powinna obejmować:</w:t>
      </w:r>
    </w:p>
    <w:p w14:paraId="10F866A1" w14:textId="5A71907E" w:rsidR="00C64ADD" w:rsidRPr="00B321CC" w:rsidRDefault="00C64ADD" w:rsidP="00C64ADD">
      <w:pPr>
        <w:pStyle w:val="Akapitzlist"/>
        <w:numPr>
          <w:ilvl w:val="0"/>
          <w:numId w:val="17"/>
        </w:numPr>
        <w:spacing w:after="160" w:line="259" w:lineRule="auto"/>
        <w:ind w:left="426" w:hanging="426"/>
        <w:contextualSpacing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Nocleg dla 2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3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 osób,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w powiecie kwidzńskim, max. Odległość od Kwidzyna 30 km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 w terminie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25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 do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27 stycznia 2019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r.</w:t>
      </w:r>
    </w:p>
    <w:p w14:paraId="2485EF14" w14:textId="00CB7A4B" w:rsidR="00C64ADD" w:rsidRPr="00B321CC" w:rsidRDefault="00C64ADD" w:rsidP="00C64ADD">
      <w:pPr>
        <w:pStyle w:val="Akapitzlist"/>
        <w:ind w:left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Pokoje max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8 osobowe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,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w obiekcie 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całoroczn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ym dostęp do węzła sanitarnego</w:t>
      </w:r>
      <w:r w:rsidRPr="00B321CC">
        <w:rPr>
          <w:rFonts w:eastAsia="Times New Roman"/>
          <w:color w:val="000000"/>
          <w:sz w:val="20"/>
          <w:szCs w:val="20"/>
          <w:lang w:eastAsia="ar-SA"/>
        </w:rPr>
        <w:t>. Obiekt musi dysponować salą dla 20 osób</w:t>
      </w:r>
      <w:r w:rsidR="00B321CC" w:rsidRPr="00B321CC">
        <w:rPr>
          <w:rFonts w:eastAsia="Times New Roman"/>
          <w:color w:val="000000"/>
          <w:sz w:val="20"/>
          <w:szCs w:val="20"/>
          <w:lang w:eastAsia="ar-SA"/>
        </w:rPr>
        <w:t xml:space="preserve"> oraz udostępnić miejsce do przygotowywania wspólnych posiłków.</w:t>
      </w:r>
    </w:p>
    <w:p w14:paraId="41319BC5" w14:textId="77777777" w:rsidR="00C64ADD" w:rsidRPr="00B321CC" w:rsidRDefault="00C64ADD" w:rsidP="00C64ADD">
      <w:pPr>
        <w:pStyle w:val="Akapitzlist"/>
        <w:ind w:left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Dostęp do sal;</w:t>
      </w:r>
    </w:p>
    <w:p w14:paraId="2731B5AD" w14:textId="76B9F080" w:rsidR="00C64ADD" w:rsidRPr="00B321CC" w:rsidRDefault="00B321CC" w:rsidP="00C64ADD">
      <w:pPr>
        <w:pStyle w:val="Akapitzlist"/>
        <w:ind w:left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25.01</w:t>
      </w:r>
      <w:r w:rsidR="00C64ADD" w:rsidRPr="00B321CC">
        <w:rPr>
          <w:rFonts w:eastAsia="Times New Roman"/>
          <w:color w:val="000000"/>
          <w:sz w:val="20"/>
          <w:szCs w:val="20"/>
          <w:lang w:eastAsia="ar-SA"/>
        </w:rPr>
        <w:t xml:space="preserve">  20.00-22.00 </w:t>
      </w:r>
    </w:p>
    <w:p w14:paraId="391370E9" w14:textId="2CA6AF54" w:rsidR="00C64ADD" w:rsidRPr="00B321CC" w:rsidRDefault="00B321CC" w:rsidP="00C64ADD">
      <w:pPr>
        <w:pStyle w:val="Akapitzlist"/>
        <w:ind w:left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26.01</w:t>
      </w:r>
      <w:r w:rsidR="00C64ADD" w:rsidRPr="00B321CC">
        <w:rPr>
          <w:rFonts w:eastAsia="Times New Roman"/>
          <w:color w:val="000000"/>
          <w:sz w:val="20"/>
          <w:szCs w:val="20"/>
          <w:lang w:eastAsia="ar-SA"/>
        </w:rPr>
        <w:t xml:space="preserve"> 9.00 -21.00</w:t>
      </w:r>
    </w:p>
    <w:p w14:paraId="39DF63ED" w14:textId="63A1AD6F" w:rsidR="00C64ADD" w:rsidRPr="00B321CC" w:rsidRDefault="00B321CC" w:rsidP="00C64ADD">
      <w:pPr>
        <w:pStyle w:val="Akapitzlist"/>
        <w:ind w:left="284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27.01</w:t>
      </w:r>
      <w:r w:rsidR="00C64ADD" w:rsidRPr="00B321CC">
        <w:rPr>
          <w:rFonts w:eastAsia="Times New Roman"/>
          <w:color w:val="000000"/>
          <w:sz w:val="20"/>
          <w:szCs w:val="20"/>
          <w:lang w:eastAsia="ar-SA"/>
        </w:rPr>
        <w:t xml:space="preserve"> 9.00-14.00</w:t>
      </w:r>
    </w:p>
    <w:p w14:paraId="4A09474D" w14:textId="77777777" w:rsidR="00C64ADD" w:rsidRPr="00B321CC" w:rsidRDefault="00C64ADD" w:rsidP="00C64ADD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 xml:space="preserve">Wyżywienie: </w:t>
      </w:r>
    </w:p>
    <w:p w14:paraId="61012465" w14:textId="0644C786" w:rsidR="00C64ADD" w:rsidRPr="00B321CC" w:rsidRDefault="00C64ADD" w:rsidP="00B321CC">
      <w:pPr>
        <w:pStyle w:val="Akapitzlist"/>
        <w:numPr>
          <w:ilvl w:val="1"/>
          <w:numId w:val="20"/>
        </w:numPr>
        <w:spacing w:after="160" w:line="259" w:lineRule="auto"/>
        <w:contextualSpacing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- Kolacja  ok godz. 19</w:t>
      </w:r>
    </w:p>
    <w:p w14:paraId="03DE2537" w14:textId="047ABAE7" w:rsidR="00C64ADD" w:rsidRPr="00B321CC" w:rsidRDefault="00C64ADD" w:rsidP="00B321CC">
      <w:pPr>
        <w:pStyle w:val="Akapitzlist"/>
        <w:numPr>
          <w:ilvl w:val="1"/>
          <w:numId w:val="21"/>
        </w:numPr>
        <w:spacing w:line="259" w:lineRule="auto"/>
        <w:contextualSpacing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B321CC">
        <w:rPr>
          <w:rFonts w:eastAsia="Times New Roman"/>
          <w:color w:val="000000"/>
          <w:sz w:val="20"/>
          <w:szCs w:val="20"/>
          <w:lang w:eastAsia="ar-SA"/>
        </w:rPr>
        <w:t>Śniadanie, obiad, kolację</w:t>
      </w:r>
    </w:p>
    <w:p w14:paraId="7C465F61" w14:textId="6AF4B0AA" w:rsidR="00C64ADD" w:rsidRPr="00B321CC" w:rsidRDefault="00B321CC" w:rsidP="00C64ADD">
      <w:pPr>
        <w:ind w:left="72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 xml:space="preserve">27.01 </w:t>
      </w:r>
      <w:r w:rsidR="00C64ADD" w:rsidRPr="00B321CC">
        <w:rPr>
          <w:rFonts w:ascii="Calibri" w:hAnsi="Calibri" w:cs="Calibri"/>
          <w:color w:val="000000"/>
          <w:sz w:val="20"/>
          <w:szCs w:val="20"/>
          <w:lang w:eastAsia="ar-SA"/>
        </w:rPr>
        <w:t>Śniadanie , obiad ok godz. 14.00</w:t>
      </w:r>
    </w:p>
    <w:p w14:paraId="32C6197B" w14:textId="77777777" w:rsidR="00C64ADD" w:rsidRPr="00B321CC" w:rsidRDefault="00C64ADD" w:rsidP="00C64ADD">
      <w:pPr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14:paraId="5BB19771" w14:textId="61C2533D" w:rsidR="00C64ADD" w:rsidRPr="00B321CC" w:rsidRDefault="00B321CC" w:rsidP="00C64A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t>W przypadku śniadań i kolacji może to być zapewnienie prowiantu do samodzielniego przygotowania posiłków przez uczestników.</w:t>
      </w:r>
    </w:p>
    <w:p w14:paraId="7700399A" w14:textId="77777777" w:rsidR="00B321CC" w:rsidRPr="00B321CC" w:rsidRDefault="00B321CC" w:rsidP="00C64A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14:paraId="470BAEFB" w14:textId="77777777" w:rsidR="00C64ADD" w:rsidRPr="00B321CC" w:rsidRDefault="00C64ADD" w:rsidP="00C64A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321CC">
        <w:rPr>
          <w:rFonts w:ascii="Calibri" w:hAnsi="Calibri" w:cs="Calibri"/>
          <w:color w:val="000000"/>
          <w:sz w:val="20"/>
          <w:szCs w:val="20"/>
          <w:lang w:eastAsia="ar-SA"/>
        </w:rPr>
        <w:lastRenderedPageBreak/>
        <w:t>Obiad -zestaw obiadowy składa się z dwóch ciepłych dań, tj.: 1 danie: zupa; 2 danie: mięsne lub bezmięsne, składające się z: produktu białkowego (mięsnego/bezmięsnego) w zależności od zestawu; dodatku w postaci: ziemniaków, kaszy, ryżu lub makaronu; dodatku warzywnego w postaci: surówki lub gotowanych warzyw; wody lub kompotu, lub soku;</w:t>
      </w:r>
    </w:p>
    <w:p w14:paraId="02758B51" w14:textId="77777777" w:rsidR="00C64ADD" w:rsidRDefault="00C64ADD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78451BA0" w14:textId="77777777" w:rsidR="00C64ADD" w:rsidRPr="00011F2E" w:rsidRDefault="00C64ADD" w:rsidP="00C64ADD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Harmonogram realizacji zamówienia</w:t>
      </w:r>
    </w:p>
    <w:p w14:paraId="1F57B0E3" w14:textId="58C2AF71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Pr="00011F2E">
        <w:rPr>
          <w:rFonts w:ascii="Calibri" w:hAnsi="Calibri" w:cs="Calibri"/>
          <w:sz w:val="20"/>
          <w:szCs w:val="20"/>
        </w:rPr>
        <w:t xml:space="preserve"> do</w:t>
      </w:r>
      <w:r w:rsidR="009167B0">
        <w:rPr>
          <w:rFonts w:ascii="Calibri" w:hAnsi="Calibri" w:cs="Calibri"/>
          <w:sz w:val="20"/>
          <w:szCs w:val="20"/>
        </w:rPr>
        <w:t xml:space="preserve"> </w:t>
      </w:r>
      <w:r w:rsidR="00B321CC">
        <w:rPr>
          <w:rFonts w:ascii="Calibri" w:hAnsi="Calibri" w:cs="Calibri"/>
          <w:sz w:val="20"/>
          <w:szCs w:val="20"/>
        </w:rPr>
        <w:t xml:space="preserve">25-27 </w:t>
      </w:r>
      <w:r w:rsidR="00A06DAE">
        <w:rPr>
          <w:rFonts w:ascii="Calibri" w:hAnsi="Calibri" w:cs="Calibri"/>
          <w:sz w:val="20"/>
          <w:szCs w:val="20"/>
        </w:rPr>
        <w:t>stycznia</w:t>
      </w:r>
      <w:r w:rsidR="009B6700" w:rsidRPr="00011F2E">
        <w:rPr>
          <w:rFonts w:ascii="Calibri" w:hAnsi="Calibri" w:cs="Calibri"/>
          <w:sz w:val="20"/>
          <w:szCs w:val="20"/>
        </w:rPr>
        <w:t xml:space="preserve"> 20</w:t>
      </w:r>
      <w:r w:rsidR="00A06DAE">
        <w:rPr>
          <w:rFonts w:ascii="Calibri" w:hAnsi="Calibri" w:cs="Calibri"/>
          <w:sz w:val="20"/>
          <w:szCs w:val="20"/>
        </w:rPr>
        <w:t>19</w:t>
      </w:r>
      <w:r w:rsidR="009B6700" w:rsidRPr="00011F2E">
        <w:rPr>
          <w:rFonts w:ascii="Calibri" w:hAnsi="Calibri" w:cs="Calibri"/>
          <w:sz w:val="20"/>
          <w:szCs w:val="20"/>
        </w:rPr>
        <w:t xml:space="preserve"> r. </w:t>
      </w:r>
      <w:r w:rsidRPr="00011F2E">
        <w:rPr>
          <w:rFonts w:ascii="Calibri" w:hAnsi="Calibri" w:cs="Calibri"/>
          <w:sz w:val="20"/>
          <w:szCs w:val="20"/>
        </w:rPr>
        <w:t> 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69C6E3D2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B321CC">
        <w:rPr>
          <w:rFonts w:ascii="Calibri" w:hAnsi="Calibri" w:cs="Calibri"/>
          <w:b/>
          <w:bCs/>
          <w:sz w:val="20"/>
          <w:szCs w:val="20"/>
        </w:rPr>
        <w:t xml:space="preserve">24 </w:t>
      </w:r>
      <w:r w:rsidR="00FD3FC1">
        <w:rPr>
          <w:rFonts w:ascii="Calibri" w:hAnsi="Calibri" w:cs="Calibri"/>
          <w:b/>
          <w:bCs/>
          <w:sz w:val="20"/>
          <w:szCs w:val="20"/>
        </w:rPr>
        <w:t>styczni</w:t>
      </w:r>
      <w:r w:rsidR="00B32722" w:rsidRPr="00011F2E">
        <w:rPr>
          <w:rFonts w:ascii="Calibri" w:hAnsi="Calibri" w:cs="Calibri"/>
          <w:b/>
          <w:bCs/>
          <w:sz w:val="20"/>
          <w:szCs w:val="20"/>
        </w:rPr>
        <w:t>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2018 </w:t>
      </w:r>
      <w:r w:rsidRPr="00011F2E">
        <w:rPr>
          <w:rFonts w:ascii="Calibri" w:hAnsi="Calibri" w:cs="Calibri"/>
          <w:b/>
          <w:sz w:val="20"/>
          <w:szCs w:val="20"/>
        </w:rPr>
        <w:t>r.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8D70786" w:rsidR="009167B0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B321CC">
        <w:rPr>
          <w:rFonts w:ascii="Calibri" w:hAnsi="Calibri" w:cs="Calibri"/>
          <w:sz w:val="20"/>
          <w:szCs w:val="20"/>
        </w:rPr>
        <w:t>netto za usługę zakwaterowania i wyżywienia…………………………………………………….</w:t>
      </w:r>
    </w:p>
    <w:p w14:paraId="0C485F39" w14:textId="3A0BC912" w:rsidR="00B321CC" w:rsidRDefault="00B321CC" w:rsidP="00B321C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VAT…………………………………………………………….</w:t>
      </w:r>
    </w:p>
    <w:p w14:paraId="712D79FF" w14:textId="0C6E53E9" w:rsidR="00B321CC" w:rsidRPr="00011F2E" w:rsidRDefault="00B321CC" w:rsidP="00B321C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Brutto…………………………………………………………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5A6C41E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632CB0">
        <w:rPr>
          <w:rFonts w:ascii="Calibri" w:hAnsi="Calibri" w:cs="Calibri"/>
          <w:b/>
          <w:sz w:val="20"/>
          <w:szCs w:val="20"/>
        </w:rPr>
        <w:t xml:space="preserve">Zakwaterowanie i wyżywienie podczas warsztatów liderskich dla 20 uczestników i 3 osób kadry </w:t>
      </w:r>
      <w:r w:rsidR="00632C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5A642BC9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632CB0">
        <w:rPr>
          <w:rFonts w:ascii="Calibri" w:hAnsi="Calibri" w:cs="Calibri"/>
          <w:b/>
          <w:sz w:val="20"/>
          <w:szCs w:val="20"/>
        </w:rPr>
        <w:t xml:space="preserve">Zakwaterowanie i wyżywienie podczas warsztatów liderskich dla 20 uczestników i 3 osób kadry </w:t>
      </w:r>
      <w:r w:rsidR="00632CB0" w:rsidRPr="00011F2E">
        <w:rPr>
          <w:rFonts w:ascii="Calibri" w:hAnsi="Calibri" w:cs="Calibri"/>
          <w:sz w:val="20"/>
          <w:szCs w:val="20"/>
        </w:rPr>
        <w:t xml:space="preserve"> </w:t>
      </w:r>
      <w:bookmarkStart w:id="1" w:name="_GoBack"/>
      <w:bookmarkEnd w:id="1"/>
      <w:r w:rsidR="009167B0">
        <w:rPr>
          <w:rFonts w:ascii="Calibri" w:hAnsi="Calibri" w:cs="Calibri"/>
          <w:b/>
          <w:sz w:val="20"/>
          <w:szCs w:val="20"/>
        </w:rPr>
        <w:t>.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FEC4" w14:textId="77777777" w:rsidR="00BC02ED" w:rsidRDefault="00BC02ED">
      <w:r>
        <w:separator/>
      </w:r>
    </w:p>
  </w:endnote>
  <w:endnote w:type="continuationSeparator" w:id="0">
    <w:p w14:paraId="440B10BA" w14:textId="77777777" w:rsidR="00BC02ED" w:rsidRDefault="00B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2337" w14:textId="77777777" w:rsidR="00BC02ED" w:rsidRDefault="00BC02ED">
      <w:r>
        <w:separator/>
      </w:r>
    </w:p>
  </w:footnote>
  <w:footnote w:type="continuationSeparator" w:id="0">
    <w:p w14:paraId="2335B04C" w14:textId="77777777" w:rsidR="00BC02ED" w:rsidRDefault="00B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B40"/>
    <w:multiLevelType w:val="multilevel"/>
    <w:tmpl w:val="4B487E76"/>
    <w:lvl w:ilvl="0">
      <w:start w:val="1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01D2"/>
    <w:multiLevelType w:val="multilevel"/>
    <w:tmpl w:val="205A7CB4"/>
    <w:lvl w:ilvl="0">
      <w:start w:val="2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04" w:hanging="2160"/>
      </w:pPr>
      <w:rPr>
        <w:rFonts w:hint="default"/>
      </w:rPr>
    </w:lvl>
  </w:abstractNum>
  <w:abstractNum w:abstractNumId="8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E1F48"/>
    <w:multiLevelType w:val="multilevel"/>
    <w:tmpl w:val="90EAD0CC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3606805"/>
    <w:multiLevelType w:val="multilevel"/>
    <w:tmpl w:val="92543A34"/>
    <w:lvl w:ilvl="0">
      <w:start w:val="2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67C5"/>
    <w:multiLevelType w:val="hybridMultilevel"/>
    <w:tmpl w:val="C62E84D6"/>
    <w:lvl w:ilvl="0" w:tplc="499C412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19"/>
  </w:num>
  <w:num w:numId="13">
    <w:abstractNumId w:val="0"/>
  </w:num>
  <w:num w:numId="14">
    <w:abstractNumId w:val="20"/>
  </w:num>
  <w:num w:numId="15">
    <w:abstractNumId w:val="11"/>
  </w:num>
  <w:num w:numId="16">
    <w:abstractNumId w:val="9"/>
  </w:num>
  <w:num w:numId="17">
    <w:abstractNumId w:val="18"/>
  </w:num>
  <w:num w:numId="18">
    <w:abstractNumId w:val="14"/>
  </w:num>
  <w:num w:numId="19">
    <w:abstractNumId w:val="2"/>
  </w:num>
  <w:num w:numId="20">
    <w:abstractNumId w:val="7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C7453"/>
    <w:rsid w:val="00632CB0"/>
    <w:rsid w:val="00654D80"/>
    <w:rsid w:val="006936AE"/>
    <w:rsid w:val="006E29F2"/>
    <w:rsid w:val="00732CFF"/>
    <w:rsid w:val="00740F78"/>
    <w:rsid w:val="00744316"/>
    <w:rsid w:val="007A5285"/>
    <w:rsid w:val="0082427C"/>
    <w:rsid w:val="00880630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94852"/>
    <w:rsid w:val="00B155F7"/>
    <w:rsid w:val="00B321CC"/>
    <w:rsid w:val="00B32722"/>
    <w:rsid w:val="00B604BF"/>
    <w:rsid w:val="00B62306"/>
    <w:rsid w:val="00B83A74"/>
    <w:rsid w:val="00BB0B39"/>
    <w:rsid w:val="00BB62D9"/>
    <w:rsid w:val="00BC02ED"/>
    <w:rsid w:val="00C077D9"/>
    <w:rsid w:val="00C64ADD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2018-08-07T13:03:00Z</cp:lastPrinted>
  <dcterms:created xsi:type="dcterms:W3CDTF">2019-01-24T15:04:00Z</dcterms:created>
  <dcterms:modified xsi:type="dcterms:W3CDTF">2019-01-24T15:04:00Z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